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7BDB777" w14:textId="78FEBBEC" w:rsidR="008807C4" w:rsidRPr="00945E1A" w:rsidRDefault="003C7E84" w:rsidP="00945E1A">
      <w:pPr>
        <w:jc w:val="center"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B5FCEBB" wp14:editId="737CFE62">
                <wp:simplePos x="0" y="0"/>
                <wp:positionH relativeFrom="column">
                  <wp:posOffset>1684020</wp:posOffset>
                </wp:positionH>
                <wp:positionV relativeFrom="paragraph">
                  <wp:posOffset>-285115</wp:posOffset>
                </wp:positionV>
                <wp:extent cx="3179445" cy="1310640"/>
                <wp:effectExtent l="0" t="0" r="20955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9445" cy="13106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4DAA46" w14:textId="776F070D" w:rsidR="00945E1A" w:rsidRPr="003C7E84" w:rsidRDefault="00945E1A" w:rsidP="00ED64EE">
                            <w:pPr>
                              <w:jc w:val="center"/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3C7E84"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>Chattenden</w:t>
                            </w:r>
                            <w:proofErr w:type="spellEnd"/>
                            <w:r w:rsidRPr="003C7E84"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 xml:space="preserve"> Primary School</w:t>
                            </w:r>
                          </w:p>
                          <w:p w14:paraId="796E766E" w14:textId="73F511DE" w:rsidR="00945E1A" w:rsidRPr="003C7E84" w:rsidRDefault="00945E1A" w:rsidP="00ED64EE">
                            <w:pPr>
                              <w:jc w:val="center"/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 w:rsidRPr="003C7E84"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 xml:space="preserve">Welcome to </w:t>
                            </w:r>
                            <w:r w:rsidR="00A75D54"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>Robin Class</w:t>
                            </w:r>
                          </w:p>
                          <w:p w14:paraId="556E9886" w14:textId="34698333" w:rsidR="00A75D54" w:rsidRPr="003C7E84" w:rsidRDefault="00945E1A" w:rsidP="00A75D54">
                            <w:pPr>
                              <w:jc w:val="center"/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 w:rsidRPr="003C7E84"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 xml:space="preserve">Year </w:t>
                            </w:r>
                            <w:r w:rsidR="00A75D54"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>1</w:t>
                            </w:r>
                          </w:p>
                          <w:p w14:paraId="245CB00A" w14:textId="4D857369" w:rsidR="00945E1A" w:rsidRPr="003C7E84" w:rsidRDefault="003C7664" w:rsidP="00ED64EE">
                            <w:pPr>
                              <w:jc w:val="center"/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FFFFFF" w:themeColor="background1"/>
                                <w:sz w:val="28"/>
                                <w:szCs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>Mrs Midgeley and Mrs Jarrett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FCEB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32.6pt;margin-top:-22.45pt;width:250.35pt;height:103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" filled="f" strokeweight=".5pt">
                <v:textbox>
                  <w:txbxContent>
                    <w:p w14:paraId="314DAA46" w14:textId="776F070D" w:rsidR="00945E1A" w:rsidRPr="003C7E84" w:rsidRDefault="00945E1A" w:rsidP="00ED64EE">
                      <w:pPr>
                        <w:jc w:val="center"/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</w:pPr>
                      <w:proofErr w:type="spellStart"/>
                      <w:r w:rsidRPr="003C7E84"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>Chattenden</w:t>
                      </w:r>
                      <w:proofErr w:type="spellEnd"/>
                      <w:r w:rsidRPr="003C7E84"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 xml:space="preserve"> Primary School</w:t>
                      </w:r>
                    </w:p>
                    <w:p w14:paraId="796E766E" w14:textId="73F511DE" w:rsidR="00945E1A" w:rsidRPr="003C7E84" w:rsidRDefault="00945E1A" w:rsidP="00ED64EE">
                      <w:pPr>
                        <w:jc w:val="center"/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</w:pPr>
                      <w:r w:rsidRPr="003C7E84"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 xml:space="preserve">Welcome to </w:t>
                      </w:r>
                      <w:r w:rsidR="00A75D54"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>Robin Class</w:t>
                      </w:r>
                    </w:p>
                    <w:p w14:paraId="556E9886" w14:textId="34698333" w:rsidR="00A75D54" w:rsidRPr="003C7E84" w:rsidRDefault="00945E1A" w:rsidP="00A75D54">
                      <w:pPr>
                        <w:jc w:val="center"/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</w:pPr>
                      <w:r w:rsidRPr="003C7E84"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 xml:space="preserve">Year </w:t>
                      </w:r>
                      <w:r w:rsidR="00A75D54"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>1</w:t>
                      </w:r>
                    </w:p>
                    <w:p w14:paraId="245CB00A" w14:textId="4D857369" w:rsidR="00945E1A" w:rsidRPr="003C7E84" w:rsidRDefault="003C7664" w:rsidP="00ED64EE">
                      <w:pPr>
                        <w:jc w:val="center"/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</w:pPr>
                      <w:r>
                        <w:rPr>
                          <w:rFonts w:ascii="Tahoma" w:hAnsi="Tahoma" w:cs="Tahoma"/>
                          <w:color w:val="FFFFFF" w:themeColor="background1"/>
                          <w:sz w:val="28"/>
                          <w:szCs w:val="28"/>
                          <w14:shadow w14:blurRad="50800" w14:dist="50800" w14:dir="5400000" w14:sx="0" w14:sy="0" w14:kx="0" w14:ky="0" w14:algn="ctr">
                            <w14:srgbClr w14:val="000000">
                              <w14:alpha w14:val="100000"/>
                            </w14:srgbClr>
                          </w14:shadow>
                        </w:rPr>
                        <w:t>Mrs Midgeley and Mrs Jarrett</w:t>
                      </w:r>
                    </w:p>
                  </w:txbxContent>
                </v:textbox>
              </v:shape>
            </w:pict>
          </mc:Fallback>
        </mc:AlternateContent>
      </w:r>
      <w:r w:rsidRPr="004F51FE">
        <w:rPr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5574CF5" wp14:editId="750DA9E3">
            <wp:simplePos x="0" y="0"/>
            <wp:positionH relativeFrom="column">
              <wp:posOffset>556260</wp:posOffset>
            </wp:positionH>
            <wp:positionV relativeFrom="paragraph">
              <wp:posOffset>-506095</wp:posOffset>
            </wp:positionV>
            <wp:extent cx="5848366" cy="1844040"/>
            <wp:effectExtent l="0" t="0" r="0" b="3810"/>
            <wp:wrapNone/>
            <wp:docPr id="1" name="Picture 1" descr="C:\Users\bdhadwal\AppData\Local\Microsoft\Windows\INetCache\Content.MSO\382AB2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dhadwal\AppData\Local\Microsoft\Windows\INetCache\Content.MSO\382AB20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060" cy="1844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E1A" w:rsidRPr="004F51FE">
        <w:rPr>
          <w:noProof/>
          <w:color w:val="FF000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6B75959" wp14:editId="3DE6AEA7">
            <wp:simplePos x="0" y="0"/>
            <wp:positionH relativeFrom="column">
              <wp:posOffset>632460</wp:posOffset>
            </wp:positionH>
            <wp:positionV relativeFrom="paragraph">
              <wp:posOffset>-300355</wp:posOffset>
            </wp:positionV>
            <wp:extent cx="895350" cy="739140"/>
            <wp:effectExtent l="0" t="0" r="0" b="3810"/>
            <wp:wrapNone/>
            <wp:docPr id="38" name="Picture 38" descr="Pupil Premium Tutor | Chattenden Primary School | October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upil Premium Tutor | Chattenden Primary School | October 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41B88" w14:textId="4435BE7A" w:rsidR="004E3B81" w:rsidRDefault="004E3B81" w:rsidP="00D660ED">
      <w:pPr>
        <w:rPr>
          <w:color w:val="FFFFFF" w:themeColor="background1"/>
          <w:sz w:val="32"/>
          <w:szCs w:val="32"/>
        </w:rPr>
      </w:pPr>
    </w:p>
    <w:p w14:paraId="3E112ACD" w14:textId="0CE0A802" w:rsidR="00625D9B" w:rsidRDefault="00625D9B" w:rsidP="00A739AA">
      <w:pPr>
        <w:jc w:val="center"/>
        <w:rPr>
          <w:b/>
          <w:sz w:val="24"/>
          <w:szCs w:val="24"/>
        </w:rPr>
      </w:pPr>
    </w:p>
    <w:p w14:paraId="33A3DC55" w14:textId="2AABABB0" w:rsidR="00625D9B" w:rsidRPr="00625D9B" w:rsidRDefault="003C7664" w:rsidP="00625D9B">
      <w:pPr>
        <w:rPr>
          <w:sz w:val="24"/>
          <w:szCs w:val="24"/>
        </w:rPr>
      </w:pPr>
      <w:r w:rsidRPr="004F51FE">
        <w:rPr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ECF85A" wp14:editId="4CBC96D0">
                <wp:simplePos x="0" y="0"/>
                <wp:positionH relativeFrom="margin">
                  <wp:posOffset>3431540</wp:posOffset>
                </wp:positionH>
                <wp:positionV relativeFrom="paragraph">
                  <wp:posOffset>518160</wp:posOffset>
                </wp:positionV>
                <wp:extent cx="3382645" cy="1470660"/>
                <wp:effectExtent l="57150" t="38100" r="65405" b="723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2645" cy="1470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90AEFE" w14:textId="5A220A5E" w:rsidR="00C330A6" w:rsidRDefault="00A75D54" w:rsidP="00E5704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75D54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Our Learning</w:t>
                            </w:r>
                          </w:p>
                          <w:p w14:paraId="66F4ACA9" w14:textId="450BC641" w:rsidR="00A75D54" w:rsidRDefault="00A75D54" w:rsidP="00E5704F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>Please see the link below for our exciting learning coming up!</w:t>
                            </w:r>
                          </w:p>
                          <w:p w14:paraId="366999B9" w14:textId="77777777" w:rsidR="00A75D54" w:rsidRDefault="00A75D54" w:rsidP="00A75D54">
                            <w:hyperlink r:id="rId9" w:tgtFrame="_blank" w:history="1">
                              <w:r>
                                <w:rPr>
                                  <w:rStyle w:val="Hyperlink"/>
                                  <w:color w:val="1155CC"/>
                                </w:rPr>
                                <w:t>https://www.chattenden.medway.sch.uk/page/?title=Global+Curriculum&amp;pid=44</w:t>
                              </w:r>
                            </w:hyperlink>
                          </w:p>
                          <w:p w14:paraId="6FC18886" w14:textId="77777777" w:rsidR="00A75D54" w:rsidRPr="00A75D54" w:rsidRDefault="00A75D54" w:rsidP="00E5704F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CF85A" id="Text Box 2" o:spid="_x0000_s1027" type="#_x0000_t202" style="position:absolute;margin-left:270.2pt;margin-top:40.8pt;width:266.35pt;height:11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B90AEFE" w14:textId="5A220A5E" w:rsidR="00C330A6" w:rsidRDefault="00A75D54" w:rsidP="00E5704F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A75D54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Our Learning</w:t>
                      </w:r>
                    </w:p>
                    <w:p w14:paraId="66F4ACA9" w14:textId="450BC641" w:rsidR="00A75D54" w:rsidRDefault="00A75D54" w:rsidP="00E5704F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>Please see the link below for our exciting learning coming up!</w:t>
                      </w:r>
                    </w:p>
                    <w:p w14:paraId="366999B9" w14:textId="77777777" w:rsidR="00A75D54" w:rsidRDefault="00A75D54" w:rsidP="00A75D54">
                      <w:hyperlink r:id="rId10" w:tgtFrame="_blank" w:history="1">
                        <w:r>
                          <w:rPr>
                            <w:rStyle w:val="Hyperlink"/>
                            <w:color w:val="1155CC"/>
                          </w:rPr>
                          <w:t>https://www.chattenden.medway.sch.uk/page/?title=Global+Curriculum&amp;pid=44</w:t>
                        </w:r>
                      </w:hyperlink>
                    </w:p>
                    <w:p w14:paraId="6FC18886" w14:textId="77777777" w:rsidR="00A75D54" w:rsidRPr="00A75D54" w:rsidRDefault="00A75D54" w:rsidP="00E5704F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5E1A" w:rsidRPr="004F51FE">
        <w:rPr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C5EE972" wp14:editId="3AAC9275">
                <wp:simplePos x="0" y="0"/>
                <wp:positionH relativeFrom="margin">
                  <wp:posOffset>129540</wp:posOffset>
                </wp:positionH>
                <wp:positionV relativeFrom="paragraph">
                  <wp:posOffset>354330</wp:posOffset>
                </wp:positionV>
                <wp:extent cx="2764790" cy="2213610"/>
                <wp:effectExtent l="76200" t="57150" r="92710" b="1104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790" cy="2213610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A14134" w14:textId="5707C40B" w:rsidR="004F51FE" w:rsidRDefault="00A75D54" w:rsidP="00A75D5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A75D54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Forest School</w:t>
                            </w:r>
                          </w:p>
                          <w:p w14:paraId="61EA17FE" w14:textId="3A3108D1" w:rsidR="00A75D54" w:rsidRPr="00A75D54" w:rsidRDefault="00A75D54" w:rsidP="00A75D54">
                            <w:pPr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A75D54">
                              <w:rPr>
                                <w:rFonts w:ascii="Century Gothic" w:hAnsi="Century Gothic"/>
                                <w:sz w:val="20"/>
                              </w:rPr>
                              <w:t>Forest school is an exciting opportunity for your child to experience nature and learn about the outdoors. At forest school the children will gain first-hand experience and develop skills like perseverance, independence and responsibility.</w:t>
                            </w:r>
                          </w:p>
                          <w:p w14:paraId="062C11D2" w14:textId="213BF261" w:rsidR="00A75D54" w:rsidRPr="00A75D54" w:rsidRDefault="00A75D54" w:rsidP="00A75D54">
                            <w:pPr>
                              <w:jc w:val="both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A75D54">
                              <w:rPr>
                                <w:rFonts w:ascii="Century Gothic" w:hAnsi="Century Gothic"/>
                                <w:sz w:val="20"/>
                              </w:rPr>
                              <w:t>We will be visiting forest school on Fridays, please bring in a labelled pair of wellies or old shoes. These can be left in school on pegs.</w:t>
                            </w:r>
                          </w:p>
                          <w:p w14:paraId="5FF8ABF7" w14:textId="77777777" w:rsidR="00A75D54" w:rsidRPr="00A75D54" w:rsidRDefault="00A75D54" w:rsidP="00A75D5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EE972" id="_x0000_s1028" type="#_x0000_t202" style="position:absolute;margin-left:10.2pt;margin-top:27.9pt;width:217.7pt;height:174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" fillcolor="#f39" stroked="f">
                <v:shadow on="t" color="black" opacity="20971f" offset="0,2.2pt"/>
                <v:textbox>
                  <w:txbxContent>
                    <w:p w14:paraId="5FA14134" w14:textId="5707C40B" w:rsidR="004F51FE" w:rsidRDefault="00A75D54" w:rsidP="00A75D54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A75D54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u w:val="single"/>
                        </w:rPr>
                        <w:t>Forest School</w:t>
                      </w:r>
                    </w:p>
                    <w:p w14:paraId="61EA17FE" w14:textId="3A3108D1" w:rsidR="00A75D54" w:rsidRPr="00A75D54" w:rsidRDefault="00A75D54" w:rsidP="00A75D54">
                      <w:pPr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A75D54">
                        <w:rPr>
                          <w:rFonts w:ascii="Century Gothic" w:hAnsi="Century Gothic"/>
                          <w:sz w:val="20"/>
                        </w:rPr>
                        <w:t>Forest school is an exciting opportunity for your child to experience nature and learn about the outdoors. At forest school the children will gain first-hand experience and develop skills like perseverance, independence and responsibility.</w:t>
                      </w:r>
                    </w:p>
                    <w:p w14:paraId="062C11D2" w14:textId="213BF261" w:rsidR="00A75D54" w:rsidRPr="00A75D54" w:rsidRDefault="00A75D54" w:rsidP="00A75D54">
                      <w:pPr>
                        <w:jc w:val="both"/>
                        <w:rPr>
                          <w:rFonts w:ascii="Century Gothic" w:hAnsi="Century Gothic"/>
                          <w:sz w:val="20"/>
                        </w:rPr>
                      </w:pPr>
                      <w:r w:rsidRPr="00A75D54">
                        <w:rPr>
                          <w:rFonts w:ascii="Century Gothic" w:hAnsi="Century Gothic"/>
                          <w:sz w:val="20"/>
                        </w:rPr>
                        <w:t>We will be visiting forest school on Fridays, please bring in a labelled pair of wellies or old shoes. These can be left in school on pegs.</w:t>
                      </w:r>
                    </w:p>
                    <w:p w14:paraId="5FF8ABF7" w14:textId="77777777" w:rsidR="00A75D54" w:rsidRPr="00A75D54" w:rsidRDefault="00A75D54" w:rsidP="00A75D54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4864E6" w14:textId="11295003" w:rsidR="00625D9B" w:rsidRPr="00625D9B" w:rsidRDefault="003C7664" w:rsidP="00625D9B">
      <w:pPr>
        <w:rPr>
          <w:sz w:val="24"/>
          <w:szCs w:val="24"/>
        </w:rPr>
      </w:pPr>
      <w:r w:rsidRPr="00FB401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E5D6AF7" wp14:editId="0C69327C">
                <wp:simplePos x="0" y="0"/>
                <wp:positionH relativeFrom="column">
                  <wp:posOffset>3505200</wp:posOffset>
                </wp:positionH>
                <wp:positionV relativeFrom="paragraph">
                  <wp:posOffset>1808480</wp:posOffset>
                </wp:positionV>
                <wp:extent cx="3187065" cy="1874520"/>
                <wp:effectExtent l="0" t="0" r="13335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065" cy="187452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183D73" w14:textId="290970C5" w:rsidR="00672670" w:rsidRDefault="00A75D54" w:rsidP="00A75D54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            </w:t>
                            </w:r>
                            <w:r w:rsidRPr="00A75D54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Phonics</w:t>
                            </w:r>
                          </w:p>
                          <w:p w14:paraId="6A37FA6C" w14:textId="008EFEAB" w:rsidR="00A75D54" w:rsidRDefault="00A75D54" w:rsidP="00A75D54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8CC9C26" w14:textId="13A973C4" w:rsidR="00A75D54" w:rsidRDefault="00A75D54" w:rsidP="00A75D54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Phonics is extremely important in year one, we will be practising every day, please encourage your children to practise their phonics at home. </w:t>
                            </w:r>
                          </w:p>
                          <w:p w14:paraId="67742A29" w14:textId="40E943D3" w:rsidR="003C7664" w:rsidRPr="00A75D54" w:rsidRDefault="003C7664" w:rsidP="00A75D54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follow the little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>wandle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scheme.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D6AF7" id="_x0000_s1029" type="#_x0000_t202" style="position:absolute;margin-left:276pt;margin-top:142.4pt;width:250.95pt;height:147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" fillcolor="#c6f" strokecolor="#5b9bd5 [3208]" strokeweight=".5pt">
                <v:textbox>
                  <w:txbxContent>
                    <w:p w14:paraId="75183D73" w14:textId="290970C5" w:rsidR="00672670" w:rsidRDefault="00A75D54" w:rsidP="00A75D54">
                      <w:pPr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            </w:t>
                      </w:r>
                      <w:r w:rsidRPr="00A75D54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Phonics</w:t>
                      </w:r>
                    </w:p>
                    <w:p w14:paraId="6A37FA6C" w14:textId="008EFEAB" w:rsidR="00A75D54" w:rsidRDefault="00A75D54" w:rsidP="00A75D54">
                      <w:pPr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08CC9C26" w14:textId="13A973C4" w:rsidR="00A75D54" w:rsidRDefault="00A75D54" w:rsidP="00A75D54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 xml:space="preserve">Phonics is extremely important in year one, we will be practising every day, please encourage your children to practise their phonics at home. </w:t>
                      </w:r>
                    </w:p>
                    <w:p w14:paraId="67742A29" w14:textId="40E943D3" w:rsidR="003C7664" w:rsidRPr="00A75D54" w:rsidRDefault="003C7664" w:rsidP="00A75D54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 xml:space="preserve">We follow the little </w:t>
                      </w:r>
                      <w:proofErr w:type="spellStart"/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>wandle</w:t>
                      </w:r>
                      <w:proofErr w:type="spellEnd"/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 xml:space="preserve"> scheme.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5391FC" w14:textId="0A353B5E" w:rsidR="00625D9B" w:rsidRPr="00625D9B" w:rsidRDefault="003C7664" w:rsidP="00625D9B">
      <w:pPr>
        <w:rPr>
          <w:sz w:val="24"/>
          <w:szCs w:val="24"/>
        </w:rPr>
      </w:pPr>
      <w:r w:rsidRPr="004F51FE">
        <w:rPr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CACAFE" wp14:editId="72074FBF">
                <wp:simplePos x="0" y="0"/>
                <wp:positionH relativeFrom="margin">
                  <wp:posOffset>114300</wp:posOffset>
                </wp:positionH>
                <wp:positionV relativeFrom="paragraph">
                  <wp:posOffset>309245</wp:posOffset>
                </wp:positionV>
                <wp:extent cx="3174365" cy="2933700"/>
                <wp:effectExtent l="0" t="0" r="260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4365" cy="2933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61A7E" w14:textId="766AECBF" w:rsidR="00E63B3D" w:rsidRDefault="00A75D54" w:rsidP="00E63B3D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75D54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Reading</w:t>
                            </w:r>
                          </w:p>
                          <w:p w14:paraId="7F09640D" w14:textId="6F3F9774" w:rsidR="00A75D54" w:rsidRDefault="00A75D54" w:rsidP="00E63B3D">
                            <w:pPr>
                              <w:jc w:val="center"/>
                              <w:rPr>
                                <w:rFonts w:ascii="Tahoma" w:hAnsi="Tahoma" w:cs="Tahoma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Children will be given a reading record to take home, we encourage children to read at home every day or at least 3 times a week. Please note this in your children’s reading record, for every 5 reads the children will get a raffle ticket to enter the termly reading raffle! Books will be changed on a weekly basis.</w:t>
                            </w:r>
                          </w:p>
                          <w:p w14:paraId="41F2542C" w14:textId="5FB22770" w:rsidR="00A75D54" w:rsidRPr="00A75D54" w:rsidRDefault="00A75D54" w:rsidP="00E63B3D">
                            <w:pPr>
                              <w:jc w:val="center"/>
                              <w:rPr>
                                <w:rFonts w:ascii="Tahoma" w:hAnsi="Tahoma" w:cs="Tahoma"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Reading records also have our phonics sounds in to help with reading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ACAFE" id="_x0000_s1030" type="#_x0000_t202" style="position:absolute;margin-left:9pt;margin-top:24.35pt;width:249.95pt;height:23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" fillcolor="#70ad47 [3209]" strokecolor="#375623 [1609]" strokeweight="1pt">
                <v:textbox>
                  <w:txbxContent>
                    <w:p w14:paraId="7B461A7E" w14:textId="766AECBF" w:rsidR="00E63B3D" w:rsidRDefault="00A75D54" w:rsidP="00E63B3D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A75D54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Reading</w:t>
                      </w:r>
                    </w:p>
                    <w:p w14:paraId="7F09640D" w14:textId="6F3F9774" w:rsidR="00A75D54" w:rsidRDefault="00A75D54" w:rsidP="00E63B3D">
                      <w:pPr>
                        <w:jc w:val="center"/>
                        <w:rPr>
                          <w:rFonts w:ascii="Tahoma" w:hAnsi="Tahoma" w:cs="Tahoma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Children will be given a reading record to take home, we encourage children to read at home every day or at least 3 times a week. Please note this in your children’s reading record, for every 5 reads the children will get a raffle ticket to enter the termly reading raffle! Books will be changed on a weekly basis.</w:t>
                      </w:r>
                    </w:p>
                    <w:p w14:paraId="41F2542C" w14:textId="5FB22770" w:rsidR="00A75D54" w:rsidRPr="00A75D54" w:rsidRDefault="00A75D54" w:rsidP="00E63B3D">
                      <w:pPr>
                        <w:jc w:val="center"/>
                        <w:rPr>
                          <w:rFonts w:ascii="Tahoma" w:hAnsi="Tahoma" w:cs="Tahoma"/>
                          <w:bCs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Cs/>
                          <w:color w:val="000000" w:themeColor="text1"/>
                          <w:sz w:val="24"/>
                          <w:szCs w:val="24"/>
                        </w:rPr>
                        <w:t>Reading records also have our phonics sounds in to help with reading at home.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FF6285" w14:textId="37334CB5" w:rsidR="00625D9B" w:rsidRPr="00625D9B" w:rsidRDefault="003C7664" w:rsidP="00625D9B">
      <w:pPr>
        <w:rPr>
          <w:sz w:val="24"/>
          <w:szCs w:val="24"/>
        </w:rPr>
      </w:pPr>
      <w:r w:rsidRPr="00C31CB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C5F7F78" wp14:editId="46128123">
                <wp:simplePos x="0" y="0"/>
                <wp:positionH relativeFrom="margin">
                  <wp:align>right</wp:align>
                </wp:positionH>
                <wp:positionV relativeFrom="paragraph">
                  <wp:posOffset>1616710</wp:posOffset>
                </wp:positionV>
                <wp:extent cx="2827655" cy="1889760"/>
                <wp:effectExtent l="38100" t="38100" r="29845" b="342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655" cy="188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0D7F0" w14:textId="50A625B3" w:rsidR="00672670" w:rsidRDefault="00A75D54" w:rsidP="00A75D5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75D54">
                              <w:rPr>
                                <w:b/>
                                <w:u w:val="single"/>
                              </w:rPr>
                              <w:t>Homework and Spellings</w:t>
                            </w:r>
                          </w:p>
                          <w:p w14:paraId="11012EE1" w14:textId="1B7746AB" w:rsidR="00A75D54" w:rsidRDefault="00A75D54" w:rsidP="00A75D54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Homework will be given out on a 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Thursday,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please can children bring this back to school on a Wednesday. </w:t>
                            </w:r>
                          </w:p>
                          <w:p w14:paraId="79C2F508" w14:textId="5841494A" w:rsidR="00A75D54" w:rsidRPr="00A75D54" w:rsidRDefault="00A75D54" w:rsidP="00A75D54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The spellings for the term will be given out termly, please keep these at home and practise as much as possible. Our spelling tests will happen on Wednesdays.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F7F78" id="_x0000_s1031" type="#_x0000_t202" style="position:absolute;margin-left:171.45pt;margin-top:127.3pt;width:222.65pt;height:148.8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" strokeweight="6pt">
                <v:textbox>
                  <w:txbxContent>
                    <w:p w14:paraId="2C90D7F0" w14:textId="50A625B3" w:rsidR="00672670" w:rsidRDefault="00A75D54" w:rsidP="00A75D5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75D54">
                        <w:rPr>
                          <w:b/>
                          <w:u w:val="single"/>
                        </w:rPr>
                        <w:t>Homework and Spellings</w:t>
                      </w:r>
                    </w:p>
                    <w:p w14:paraId="11012EE1" w14:textId="1B7746AB" w:rsidR="00A75D54" w:rsidRDefault="00A75D54" w:rsidP="00A75D54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Homework will be given out on a </w:t>
                      </w:r>
                      <w:proofErr w:type="gramStart"/>
                      <w:r>
                        <w:rPr>
                          <w:bCs/>
                        </w:rPr>
                        <w:t>Thursday,</w:t>
                      </w:r>
                      <w:proofErr w:type="gramEnd"/>
                      <w:r>
                        <w:rPr>
                          <w:bCs/>
                        </w:rPr>
                        <w:t xml:space="preserve"> please can children bring this back to school on a Wednesday. </w:t>
                      </w:r>
                    </w:p>
                    <w:p w14:paraId="79C2F508" w14:textId="5841494A" w:rsidR="00A75D54" w:rsidRPr="00A75D54" w:rsidRDefault="00A75D54" w:rsidP="00A75D54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The spellings for the term will be given out termly, please keep these at home and practise as much as possible. Our spelling tests will happen on Wednesdays.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737782" w14:textId="49672ACD" w:rsidR="00625D9B" w:rsidRPr="00625D9B" w:rsidRDefault="003C7664" w:rsidP="00625D9B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E293F2" wp14:editId="70000CF7">
                <wp:simplePos x="0" y="0"/>
                <wp:positionH relativeFrom="margin">
                  <wp:posOffset>-33020</wp:posOffset>
                </wp:positionH>
                <wp:positionV relativeFrom="paragraph">
                  <wp:posOffset>1412875</wp:posOffset>
                </wp:positionV>
                <wp:extent cx="1647190" cy="1690370"/>
                <wp:effectExtent l="0" t="0" r="10160" b="2413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190" cy="16903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B20E21" w14:textId="226BCD01" w:rsidR="003C7664" w:rsidRDefault="003C7664" w:rsidP="003C7664">
                            <w:pPr>
                              <w:pBdr>
                                <w:top w:val="single" w:sz="24" w:space="31" w:color="4472C4" w:themeColor="accent1"/>
                                <w:bottom w:val="single" w:sz="24" w:space="8" w:color="4472C4" w:themeColor="accent1"/>
                              </w:pBdr>
                              <w:shd w:val="clear" w:color="auto" w:fill="B4C6E7" w:themeFill="accent1" w:themeFillTint="66"/>
                              <w:spacing w:after="0"/>
                              <w:jc w:val="center"/>
                              <w:rPr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u w:val="single"/>
                              </w:rPr>
                              <w:t>PE DAYS</w:t>
                            </w:r>
                          </w:p>
                          <w:p w14:paraId="6FC63853" w14:textId="4DFAA952" w:rsidR="003C7664" w:rsidRPr="003C7664" w:rsidRDefault="003C7664" w:rsidP="003C7664">
                            <w:pPr>
                              <w:pBdr>
                                <w:top w:val="single" w:sz="24" w:space="31" w:color="4472C4" w:themeColor="accent1"/>
                                <w:bottom w:val="single" w:sz="24" w:space="8" w:color="4472C4" w:themeColor="accent1"/>
                              </w:pBdr>
                              <w:shd w:val="clear" w:color="auto" w:fill="B4C6E7" w:themeFill="accent1" w:themeFillTint="66"/>
                              <w:spacing w:after="0"/>
                              <w:jc w:val="center"/>
                              <w:rPr>
                                <w:iCs/>
                                <w:color w:val="000000" w:themeColor="text1"/>
                                <w:sz w:val="24"/>
                              </w:rPr>
                            </w:pPr>
                            <w:r w:rsidRPr="003C7664">
                              <w:rPr>
                                <w:iCs/>
                                <w:color w:val="000000" w:themeColor="text1"/>
                                <w:sz w:val="24"/>
                              </w:rPr>
                              <w:t>Mondays and Thursdays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93F2" id="Text Box 27" o:spid="_x0000_s1032" type="#_x0000_t202" style="position:absolute;margin-left:-2.6pt;margin-top:111.25pt;width:129.7pt;height:133.1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" filled="f" strokeweight=".5pt">
                <v:textbox>
                  <w:txbxContent>
                    <w:p w14:paraId="59B20E21" w14:textId="226BCD01" w:rsidR="003C7664" w:rsidRDefault="003C7664" w:rsidP="003C7664">
                      <w:pPr>
                        <w:pBdr>
                          <w:top w:val="single" w:sz="24" w:space="31" w:color="4472C4" w:themeColor="accent1"/>
                          <w:bottom w:val="single" w:sz="24" w:space="8" w:color="4472C4" w:themeColor="accent1"/>
                        </w:pBdr>
                        <w:shd w:val="clear" w:color="auto" w:fill="B4C6E7" w:themeFill="accent1" w:themeFillTint="66"/>
                        <w:spacing w:after="0"/>
                        <w:jc w:val="center"/>
                        <w:rPr>
                          <w:b/>
                          <w:bCs/>
                          <w:iCs/>
                          <w:color w:val="000000" w:themeColor="text1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iCs/>
                          <w:color w:val="000000" w:themeColor="text1"/>
                          <w:sz w:val="24"/>
                          <w:u w:val="single"/>
                        </w:rPr>
                        <w:t>PE DAYS</w:t>
                      </w:r>
                    </w:p>
                    <w:p w14:paraId="6FC63853" w14:textId="4DFAA952" w:rsidR="003C7664" w:rsidRPr="003C7664" w:rsidRDefault="003C7664" w:rsidP="003C7664">
                      <w:pPr>
                        <w:pBdr>
                          <w:top w:val="single" w:sz="24" w:space="31" w:color="4472C4" w:themeColor="accent1"/>
                          <w:bottom w:val="single" w:sz="24" w:space="8" w:color="4472C4" w:themeColor="accent1"/>
                        </w:pBdr>
                        <w:shd w:val="clear" w:color="auto" w:fill="B4C6E7" w:themeFill="accent1" w:themeFillTint="66"/>
                        <w:spacing w:after="0"/>
                        <w:jc w:val="center"/>
                        <w:rPr>
                          <w:iCs/>
                          <w:color w:val="000000" w:themeColor="text1"/>
                          <w:sz w:val="24"/>
                        </w:rPr>
                      </w:pPr>
                      <w:r w:rsidRPr="003C7664">
                        <w:rPr>
                          <w:iCs/>
                          <w:color w:val="000000" w:themeColor="text1"/>
                          <w:sz w:val="24"/>
                        </w:rPr>
                        <w:t>Mondays and Thursdays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BCA558" w14:textId="6F707C8D" w:rsidR="00625D9B" w:rsidRPr="00625D9B" w:rsidRDefault="00625D9B" w:rsidP="00625D9B">
      <w:pPr>
        <w:rPr>
          <w:sz w:val="24"/>
          <w:szCs w:val="24"/>
        </w:rPr>
      </w:pPr>
    </w:p>
    <w:p w14:paraId="4020091F" w14:textId="1C17072A" w:rsidR="00625D9B" w:rsidRPr="00625D9B" w:rsidRDefault="003C7664" w:rsidP="00625D9B">
      <w:pPr>
        <w:jc w:val="center"/>
        <w:rPr>
          <w:sz w:val="24"/>
          <w:szCs w:val="24"/>
        </w:rPr>
      </w:pPr>
      <w:r w:rsidRPr="00A739AA">
        <w:rPr>
          <w:rFonts w:ascii="Tahoma" w:hAnsi="Tahoma" w:cs="Tahoma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1FA2882" wp14:editId="3F3CE6E5">
                <wp:simplePos x="0" y="0"/>
                <wp:positionH relativeFrom="margin">
                  <wp:posOffset>1750060</wp:posOffset>
                </wp:positionH>
                <wp:positionV relativeFrom="paragraph">
                  <wp:posOffset>31115</wp:posOffset>
                </wp:positionV>
                <wp:extent cx="2583815" cy="2008505"/>
                <wp:effectExtent l="0" t="0" r="6985" b="1079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815" cy="200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40291" w14:textId="5687D166" w:rsidR="00C107C3" w:rsidRPr="00A75D54" w:rsidRDefault="00A75D54" w:rsidP="00C107C3">
                            <w:pPr>
                              <w:shd w:val="clear" w:color="auto" w:fill="FFD966" w:themeFill="accent4" w:themeFillTint="99"/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75D54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Children’s belongings</w:t>
                            </w:r>
                          </w:p>
                          <w:p w14:paraId="4C8D6F6C" w14:textId="3514DD96" w:rsidR="00CD2841" w:rsidRDefault="00A75D54" w:rsidP="00CD2841">
                            <w:pPr>
                              <w:shd w:val="clear" w:color="auto" w:fill="FFD966" w:themeFill="accent4" w:themeFillTint="99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Please make sure that all things coming into school are clearly labelled with your child’s name. </w:t>
                            </w:r>
                          </w:p>
                          <w:p w14:paraId="7C859323" w14:textId="6F19E295" w:rsidR="00A75D54" w:rsidRPr="00A75D54" w:rsidRDefault="00A75D54" w:rsidP="00CD2841">
                            <w:pPr>
                              <w:shd w:val="clear" w:color="auto" w:fill="FFD966" w:themeFill="accent4" w:themeFillTint="99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Please encourage children not to bring in belongings from home as they do get lost.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A2882" id="_x0000_s1033" type="#_x0000_t202" style="position:absolute;left:0;text-align:left;margin-left:137.8pt;margin-top:2.45pt;width:203.45pt;height:158.1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">
                <v:textbox>
                  <w:txbxContent>
                    <w:p w14:paraId="2CD40291" w14:textId="5687D166" w:rsidR="00C107C3" w:rsidRPr="00A75D54" w:rsidRDefault="00A75D54" w:rsidP="00C107C3">
                      <w:pPr>
                        <w:shd w:val="clear" w:color="auto" w:fill="FFD966" w:themeFill="accent4" w:themeFillTint="99"/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75D54"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  <w:t>Children’s belongings</w:t>
                      </w:r>
                    </w:p>
                    <w:p w14:paraId="4C8D6F6C" w14:textId="3514DD96" w:rsidR="00CD2841" w:rsidRDefault="00A75D54" w:rsidP="00CD2841">
                      <w:pPr>
                        <w:shd w:val="clear" w:color="auto" w:fill="FFD966" w:themeFill="accent4" w:themeFillTint="99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Please make sure that all things coming into school are clearly labelled with your child’s name. </w:t>
                      </w:r>
                    </w:p>
                    <w:p w14:paraId="7C859323" w14:textId="6F19E295" w:rsidR="00A75D54" w:rsidRPr="00A75D54" w:rsidRDefault="00A75D54" w:rsidP="00CD2841">
                      <w:pPr>
                        <w:shd w:val="clear" w:color="auto" w:fill="FFD966" w:themeFill="accent4" w:themeFillTint="99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Please encourage children not to bring in belongings from home as they do get lost.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1711">
        <w:rPr>
          <w:noProof/>
          <w:color w:val="FFFFFF" w:themeColor="background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21F433D" wp14:editId="55A4F70F">
                <wp:simplePos x="0" y="0"/>
                <wp:positionH relativeFrom="margin">
                  <wp:posOffset>4381500</wp:posOffset>
                </wp:positionH>
                <wp:positionV relativeFrom="paragraph">
                  <wp:posOffset>76200</wp:posOffset>
                </wp:positionV>
                <wp:extent cx="2567940" cy="1379220"/>
                <wp:effectExtent l="0" t="0" r="22860" b="1143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940" cy="13792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7B594" w14:textId="378AAD89" w:rsidR="00C330A6" w:rsidRDefault="003C7664" w:rsidP="003C766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</w:pPr>
                            <w:r w:rsidRPr="003C7664"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 xml:space="preserve">Important dates </w:t>
                            </w:r>
                          </w:p>
                          <w:p w14:paraId="5E3029F9" w14:textId="6CC336F1" w:rsidR="003C7664" w:rsidRDefault="003C7664" w:rsidP="003C7664">
                            <w:pPr>
                              <w:jc w:val="center"/>
                              <w:rPr>
                                <w:rFonts w:ascii="Tahoma" w:hAnsi="Tahoma" w:cs="Tahoma"/>
                                <w:bCs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</w:rPr>
                              <w:t>Phonics information workshop- 16</w:t>
                            </w:r>
                            <w:r w:rsidRPr="003C7664">
                              <w:rPr>
                                <w:rFonts w:ascii="Tahoma" w:hAnsi="Tahoma" w:cs="Tahoma"/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bCs/>
                              </w:rPr>
                              <w:t xml:space="preserve"> September </w:t>
                            </w:r>
                          </w:p>
                          <w:p w14:paraId="181FBE4E" w14:textId="55C9DEFA" w:rsidR="003C7664" w:rsidRPr="003C7664" w:rsidRDefault="003C7664" w:rsidP="003C7664">
                            <w:pPr>
                              <w:jc w:val="center"/>
                              <w:rPr>
                                <w:rFonts w:ascii="Tahoma" w:hAnsi="Tahoma" w:cs="Tahoma"/>
                                <w:bCs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</w:rPr>
                              <w:t>Parents Evening- 14</w:t>
                            </w:r>
                            <w:r w:rsidRPr="003C7664">
                              <w:rPr>
                                <w:rFonts w:ascii="Tahoma" w:hAnsi="Tahoma" w:cs="Tahoma"/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bCs/>
                              </w:rPr>
                              <w:t xml:space="preserve"> and 16</w:t>
                            </w:r>
                            <w:r w:rsidRPr="003C7664">
                              <w:rPr>
                                <w:rFonts w:ascii="Tahoma" w:hAnsi="Tahoma" w:cs="Tahoma"/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bCs/>
                              </w:rPr>
                              <w:t xml:space="preserve"> October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F433D" id="_x0000_s1034" type="#_x0000_t202" style="position:absolute;left:0;text-align:left;margin-left:345pt;margin-top:6pt;width:202.2pt;height:108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" fillcolor="#b4c6e7 [1300]">
                <v:textbox>
                  <w:txbxContent>
                    <w:p w14:paraId="0EC7B594" w14:textId="378AAD89" w:rsidR="00C330A6" w:rsidRDefault="003C7664" w:rsidP="003C7664">
                      <w:pPr>
                        <w:jc w:val="center"/>
                        <w:rPr>
                          <w:rFonts w:ascii="Tahoma" w:hAnsi="Tahoma" w:cs="Tahoma"/>
                          <w:b/>
                          <w:u w:val="single"/>
                        </w:rPr>
                      </w:pPr>
                      <w:r w:rsidRPr="003C7664">
                        <w:rPr>
                          <w:rFonts w:ascii="Tahoma" w:hAnsi="Tahoma" w:cs="Tahoma"/>
                          <w:b/>
                          <w:u w:val="single"/>
                        </w:rPr>
                        <w:t xml:space="preserve">Important dates </w:t>
                      </w:r>
                    </w:p>
                    <w:p w14:paraId="5E3029F9" w14:textId="6CC336F1" w:rsidR="003C7664" w:rsidRDefault="003C7664" w:rsidP="003C7664">
                      <w:pPr>
                        <w:jc w:val="center"/>
                        <w:rPr>
                          <w:rFonts w:ascii="Tahoma" w:hAnsi="Tahoma" w:cs="Tahoma"/>
                          <w:bCs/>
                        </w:rPr>
                      </w:pPr>
                      <w:r>
                        <w:rPr>
                          <w:rFonts w:ascii="Tahoma" w:hAnsi="Tahoma" w:cs="Tahoma"/>
                          <w:bCs/>
                        </w:rPr>
                        <w:t>Phonics information workshop- 16</w:t>
                      </w:r>
                      <w:r w:rsidRPr="003C7664">
                        <w:rPr>
                          <w:rFonts w:ascii="Tahoma" w:hAnsi="Tahoma" w:cs="Tahoma"/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rFonts w:ascii="Tahoma" w:hAnsi="Tahoma" w:cs="Tahoma"/>
                          <w:bCs/>
                        </w:rPr>
                        <w:t xml:space="preserve"> September </w:t>
                      </w:r>
                    </w:p>
                    <w:p w14:paraId="181FBE4E" w14:textId="55C9DEFA" w:rsidR="003C7664" w:rsidRPr="003C7664" w:rsidRDefault="003C7664" w:rsidP="003C7664">
                      <w:pPr>
                        <w:jc w:val="center"/>
                        <w:rPr>
                          <w:rFonts w:ascii="Tahoma" w:hAnsi="Tahoma" w:cs="Tahoma"/>
                          <w:bCs/>
                        </w:rPr>
                      </w:pPr>
                      <w:r>
                        <w:rPr>
                          <w:rFonts w:ascii="Tahoma" w:hAnsi="Tahoma" w:cs="Tahoma"/>
                          <w:bCs/>
                        </w:rPr>
                        <w:t>Parents Evening- 14</w:t>
                      </w:r>
                      <w:r w:rsidRPr="003C7664">
                        <w:rPr>
                          <w:rFonts w:ascii="Tahoma" w:hAnsi="Tahoma" w:cs="Tahoma"/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rFonts w:ascii="Tahoma" w:hAnsi="Tahoma" w:cs="Tahoma"/>
                          <w:bCs/>
                        </w:rPr>
                        <w:t xml:space="preserve"> and 16</w:t>
                      </w:r>
                      <w:r w:rsidRPr="003C7664">
                        <w:rPr>
                          <w:rFonts w:ascii="Tahoma" w:hAnsi="Tahoma" w:cs="Tahoma"/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rFonts w:ascii="Tahoma" w:hAnsi="Tahoma" w:cs="Tahoma"/>
                          <w:bCs/>
                        </w:rPr>
                        <w:t xml:space="preserve"> October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0AB02C" w14:textId="64E31997" w:rsidR="00625D9B" w:rsidRPr="00625D9B" w:rsidRDefault="00625D9B" w:rsidP="00625D9B">
      <w:pPr>
        <w:rPr>
          <w:sz w:val="24"/>
          <w:szCs w:val="24"/>
        </w:rPr>
      </w:pPr>
    </w:p>
    <w:p w14:paraId="3D154D85" w14:textId="34762D97" w:rsidR="00625D9B" w:rsidRPr="00A75D54" w:rsidRDefault="00625D9B" w:rsidP="00625D9B">
      <w:pPr>
        <w:rPr>
          <w:b/>
          <w:bCs/>
          <w:sz w:val="24"/>
          <w:szCs w:val="24"/>
        </w:rPr>
      </w:pPr>
    </w:p>
    <w:p w14:paraId="72FD671B" w14:textId="0E425EC8" w:rsidR="00945E1A" w:rsidRDefault="00945E1A" w:rsidP="00625D9B">
      <w:pPr>
        <w:rPr>
          <w:sz w:val="24"/>
          <w:szCs w:val="24"/>
        </w:rPr>
      </w:pPr>
    </w:p>
    <w:p w14:paraId="519691BB" w14:textId="0363FE60" w:rsidR="00945E1A" w:rsidRPr="00945E1A" w:rsidRDefault="00945E1A" w:rsidP="003C7664">
      <w:pPr>
        <w:pBdr>
          <w:top w:val="single" w:sz="24" w:space="8" w:color="4472C4" w:themeColor="accent1"/>
          <w:bottom w:val="single" w:sz="24" w:space="8" w:color="4472C4" w:themeColor="accent1"/>
        </w:pBdr>
        <w:spacing w:after="0"/>
        <w:rPr>
          <w:rFonts w:ascii="Tahoma" w:hAnsi="Tahoma" w:cs="Tahoma"/>
          <w:b/>
          <w:iCs/>
          <w:color w:val="4472C4" w:themeColor="accent1"/>
        </w:rPr>
      </w:pPr>
    </w:p>
    <w:sectPr w:rsidR="00945E1A" w:rsidRPr="00945E1A" w:rsidSect="00945E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4EB9A" w14:textId="77777777" w:rsidR="00223FB1" w:rsidRDefault="00223FB1" w:rsidP="00C31CB5">
      <w:pPr>
        <w:spacing w:after="0" w:line="240" w:lineRule="auto"/>
      </w:pPr>
      <w:r>
        <w:separator/>
      </w:r>
    </w:p>
  </w:endnote>
  <w:endnote w:type="continuationSeparator" w:id="0">
    <w:p w14:paraId="39DD20FB" w14:textId="77777777" w:rsidR="00223FB1" w:rsidRDefault="00223FB1" w:rsidP="00C31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D806" w14:textId="77777777" w:rsidR="004F51FE" w:rsidRDefault="004F51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D4276" w14:textId="77777777" w:rsidR="004F51FE" w:rsidRDefault="004F51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17E4" w14:textId="77777777" w:rsidR="004F51FE" w:rsidRDefault="004F51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102A7" w14:textId="77777777" w:rsidR="00223FB1" w:rsidRDefault="00223FB1" w:rsidP="00C31CB5">
      <w:pPr>
        <w:spacing w:after="0" w:line="240" w:lineRule="auto"/>
      </w:pPr>
      <w:r>
        <w:separator/>
      </w:r>
    </w:p>
  </w:footnote>
  <w:footnote w:type="continuationSeparator" w:id="0">
    <w:p w14:paraId="531BAA9C" w14:textId="77777777" w:rsidR="00223FB1" w:rsidRDefault="00223FB1" w:rsidP="00C31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038D9" w14:textId="77777777" w:rsidR="004F51FE" w:rsidRDefault="004F51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EADE" w14:textId="77777777" w:rsidR="004F51FE" w:rsidRDefault="004F51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6B044" w14:textId="77777777" w:rsidR="004F51FE" w:rsidRDefault="004F51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92046"/>
    <w:multiLevelType w:val="hybridMultilevel"/>
    <w:tmpl w:val="C4B84F7E"/>
    <w:lvl w:ilvl="0" w:tplc="4162C5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D25F1"/>
    <w:multiLevelType w:val="hybridMultilevel"/>
    <w:tmpl w:val="4D622822"/>
    <w:lvl w:ilvl="0" w:tplc="E51E3E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B1AE3"/>
    <w:multiLevelType w:val="hybridMultilevel"/>
    <w:tmpl w:val="C96A8A68"/>
    <w:lvl w:ilvl="0" w:tplc="9E34B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342986"/>
    <w:multiLevelType w:val="hybridMultilevel"/>
    <w:tmpl w:val="E118E7CC"/>
    <w:lvl w:ilvl="0" w:tplc="6696E7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93432"/>
    <w:multiLevelType w:val="hybridMultilevel"/>
    <w:tmpl w:val="C82AAC90"/>
    <w:lvl w:ilvl="0" w:tplc="5F1043F6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4A4"/>
    <w:rsid w:val="000473F2"/>
    <w:rsid w:val="00085C43"/>
    <w:rsid w:val="000E6BCA"/>
    <w:rsid w:val="001847D2"/>
    <w:rsid w:val="001965C9"/>
    <w:rsid w:val="001C4DE7"/>
    <w:rsid w:val="001E1711"/>
    <w:rsid w:val="00223FB1"/>
    <w:rsid w:val="00256A15"/>
    <w:rsid w:val="00260D5C"/>
    <w:rsid w:val="00292BCE"/>
    <w:rsid w:val="002B481F"/>
    <w:rsid w:val="002C6AA5"/>
    <w:rsid w:val="00320E4E"/>
    <w:rsid w:val="00347076"/>
    <w:rsid w:val="003C7664"/>
    <w:rsid w:val="003C7E84"/>
    <w:rsid w:val="003F3990"/>
    <w:rsid w:val="00483527"/>
    <w:rsid w:val="004E3B81"/>
    <w:rsid w:val="004F51FE"/>
    <w:rsid w:val="00543F04"/>
    <w:rsid w:val="005A306B"/>
    <w:rsid w:val="005C510F"/>
    <w:rsid w:val="005F2678"/>
    <w:rsid w:val="00625D9B"/>
    <w:rsid w:val="00627BEB"/>
    <w:rsid w:val="00647AC5"/>
    <w:rsid w:val="00672670"/>
    <w:rsid w:val="006D05EF"/>
    <w:rsid w:val="007061AB"/>
    <w:rsid w:val="00710964"/>
    <w:rsid w:val="00733F13"/>
    <w:rsid w:val="007A6013"/>
    <w:rsid w:val="007B7207"/>
    <w:rsid w:val="007F4390"/>
    <w:rsid w:val="00812011"/>
    <w:rsid w:val="00834724"/>
    <w:rsid w:val="008807C4"/>
    <w:rsid w:val="00945E1A"/>
    <w:rsid w:val="009904A4"/>
    <w:rsid w:val="0099493E"/>
    <w:rsid w:val="00A01B90"/>
    <w:rsid w:val="00A157FC"/>
    <w:rsid w:val="00A60B74"/>
    <w:rsid w:val="00A739AA"/>
    <w:rsid w:val="00A75D54"/>
    <w:rsid w:val="00A862D0"/>
    <w:rsid w:val="00A93E71"/>
    <w:rsid w:val="00AC231D"/>
    <w:rsid w:val="00B83A8D"/>
    <w:rsid w:val="00BF37D8"/>
    <w:rsid w:val="00C107C3"/>
    <w:rsid w:val="00C15640"/>
    <w:rsid w:val="00C22184"/>
    <w:rsid w:val="00C31CB5"/>
    <w:rsid w:val="00C330A6"/>
    <w:rsid w:val="00C62E9E"/>
    <w:rsid w:val="00CD2841"/>
    <w:rsid w:val="00D171A6"/>
    <w:rsid w:val="00D352A0"/>
    <w:rsid w:val="00D6108D"/>
    <w:rsid w:val="00D660ED"/>
    <w:rsid w:val="00DE0B03"/>
    <w:rsid w:val="00E02C0D"/>
    <w:rsid w:val="00E5704F"/>
    <w:rsid w:val="00E63B3D"/>
    <w:rsid w:val="00ED64EE"/>
    <w:rsid w:val="00EF1543"/>
    <w:rsid w:val="00F076F0"/>
    <w:rsid w:val="00F72FB6"/>
    <w:rsid w:val="00FB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BE46C"/>
  <w15:chartTrackingRefBased/>
  <w15:docId w15:val="{CC8E4059-4ACE-4ABE-BDA5-82166909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5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1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CB5"/>
  </w:style>
  <w:style w:type="paragraph" w:styleId="Footer">
    <w:name w:val="footer"/>
    <w:basedOn w:val="Normal"/>
    <w:link w:val="FooterChar"/>
    <w:uiPriority w:val="99"/>
    <w:unhideWhenUsed/>
    <w:rsid w:val="00C31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CB5"/>
  </w:style>
  <w:style w:type="character" w:styleId="Hyperlink">
    <w:name w:val="Hyperlink"/>
    <w:basedOn w:val="DefaultParagraphFont"/>
    <w:uiPriority w:val="99"/>
    <w:unhideWhenUsed/>
    <w:rsid w:val="003F39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7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2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chattenden.medway.sch.uk/page/?title=Global+Curriculum&amp;pid=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attenden.medway.sch.uk/page/?title=Global+Curriculum&amp;pid=44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Dhadwal</dc:creator>
  <cp:keywords/>
  <dc:description/>
  <cp:lastModifiedBy>Samantha  Midgeley</cp:lastModifiedBy>
  <cp:revision>2</cp:revision>
  <dcterms:created xsi:type="dcterms:W3CDTF">2025-09-12T11:23:00Z</dcterms:created>
  <dcterms:modified xsi:type="dcterms:W3CDTF">2025-09-12T11:23:00Z</dcterms:modified>
</cp:coreProperties>
</file>